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26DF5" w14:textId="77777777" w:rsidR="00765DD7" w:rsidRPr="00F451DE" w:rsidRDefault="00F451DE" w:rsidP="00F451DE">
      <w:pPr>
        <w:ind w:lef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65DD7">
        <w:t xml:space="preserve">             </w:t>
      </w:r>
    </w:p>
    <w:p w14:paraId="27413CE0" w14:textId="52B4C4E3" w:rsidR="00765DD7" w:rsidRDefault="00F451DE" w:rsidP="00F451DE">
      <w:pPr>
        <w:pStyle w:val="Tekstpodstawowy"/>
        <w:jc w:val="center"/>
        <w:rPr>
          <w:sz w:val="22"/>
          <w:szCs w:val="22"/>
        </w:rPr>
      </w:pPr>
      <w:r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4AE1">
        <w:t xml:space="preserve">       </w:t>
      </w:r>
      <w:r w:rsidR="00E31DB5">
        <w:t xml:space="preserve"> </w:t>
      </w:r>
      <w:r w:rsidR="006456B7">
        <w:t xml:space="preserve">          </w:t>
      </w:r>
      <w:r w:rsidR="000514D5">
        <w:t xml:space="preserve"> </w:t>
      </w:r>
      <w:r w:rsidR="00C40408">
        <w:t xml:space="preserve"> </w:t>
      </w:r>
      <w:r w:rsidR="000514D5">
        <w:t xml:space="preserve">  </w:t>
      </w:r>
      <w:r w:rsidR="00637743">
        <w:rPr>
          <w:sz w:val="22"/>
          <w:szCs w:val="22"/>
        </w:rPr>
        <w:t xml:space="preserve">Załącznik Nr </w:t>
      </w:r>
      <w:r w:rsidR="005E4AD8">
        <w:rPr>
          <w:sz w:val="22"/>
          <w:szCs w:val="22"/>
        </w:rPr>
        <w:t>5</w:t>
      </w:r>
      <w:r w:rsidR="006456B7">
        <w:rPr>
          <w:sz w:val="22"/>
          <w:szCs w:val="22"/>
        </w:rPr>
        <w:t xml:space="preserve"> do S</w:t>
      </w:r>
      <w:r>
        <w:rPr>
          <w:sz w:val="22"/>
          <w:szCs w:val="22"/>
        </w:rPr>
        <w:t>WZ</w:t>
      </w:r>
    </w:p>
    <w:p w14:paraId="0CC9345F" w14:textId="77777777" w:rsidR="00637743" w:rsidRDefault="00637743" w:rsidP="00637743">
      <w:pPr>
        <w:pStyle w:val="Tekstpodstawowy"/>
      </w:pPr>
    </w:p>
    <w:p w14:paraId="1DEACF92" w14:textId="77777777" w:rsidR="00637743" w:rsidRDefault="00637743" w:rsidP="00637743">
      <w:pPr>
        <w:pStyle w:val="Tekstpodstawowy"/>
      </w:pPr>
    </w:p>
    <w:p w14:paraId="5429CA36" w14:textId="77777777" w:rsidR="00637743" w:rsidRDefault="00637743" w:rsidP="00637743">
      <w:pPr>
        <w:pStyle w:val="Tekstpodstawowy"/>
        <w:rPr>
          <w:szCs w:val="24"/>
        </w:rPr>
      </w:pPr>
    </w:p>
    <w:p w14:paraId="623F5FF8" w14:textId="77777777" w:rsidR="00637743" w:rsidRPr="00942C1E" w:rsidRDefault="00637743" w:rsidP="00637743">
      <w:pPr>
        <w:pStyle w:val="Tekstpodstawowy"/>
        <w:rPr>
          <w:color w:val="FF0000"/>
          <w:szCs w:val="24"/>
        </w:rPr>
      </w:pPr>
    </w:p>
    <w:p w14:paraId="34518B94" w14:textId="77777777" w:rsidR="00637743" w:rsidRPr="00942C1E" w:rsidRDefault="00637743" w:rsidP="00637743">
      <w:pPr>
        <w:ind w:right="-708"/>
        <w:jc w:val="center"/>
        <w:rPr>
          <w:color w:val="FF0000"/>
          <w:sz w:val="24"/>
          <w:szCs w:val="24"/>
        </w:rPr>
      </w:pPr>
    </w:p>
    <w:p w14:paraId="3764887B" w14:textId="77777777" w:rsidR="00637743" w:rsidRPr="0011794C" w:rsidRDefault="00637743" w:rsidP="00637743">
      <w:pPr>
        <w:ind w:right="-708"/>
        <w:jc w:val="center"/>
        <w:rPr>
          <w:sz w:val="24"/>
          <w:szCs w:val="24"/>
          <w:u w:val="single"/>
        </w:rPr>
      </w:pPr>
      <w:r w:rsidRPr="0011794C">
        <w:rPr>
          <w:sz w:val="24"/>
          <w:szCs w:val="24"/>
          <w:u w:val="single"/>
        </w:rPr>
        <w:t xml:space="preserve">Dotyczy zadania:  </w:t>
      </w:r>
    </w:p>
    <w:p w14:paraId="26D496C0" w14:textId="77777777" w:rsidR="00637743" w:rsidRPr="0011794C" w:rsidRDefault="00637743" w:rsidP="00637743">
      <w:pPr>
        <w:ind w:right="-708"/>
        <w:jc w:val="center"/>
        <w:rPr>
          <w:sz w:val="24"/>
          <w:szCs w:val="24"/>
        </w:rPr>
      </w:pPr>
    </w:p>
    <w:p w14:paraId="58F1E396" w14:textId="77777777" w:rsidR="00C40408" w:rsidRPr="00544533" w:rsidRDefault="00C40408" w:rsidP="00637743">
      <w:pPr>
        <w:ind w:right="-2"/>
        <w:jc w:val="center"/>
        <w:rPr>
          <w:b/>
          <w:sz w:val="24"/>
          <w:szCs w:val="24"/>
        </w:rPr>
      </w:pPr>
      <w:r w:rsidRPr="00544533">
        <w:rPr>
          <w:b/>
          <w:sz w:val="24"/>
          <w:szCs w:val="24"/>
        </w:rPr>
        <w:t xml:space="preserve"> „Dowóz uczniów z terenu Miasta  i Gminy Nowa Dęba do szkół wraz z zapewnieniem opieki </w:t>
      </w:r>
    </w:p>
    <w:p w14:paraId="7C81C9B1" w14:textId="1C3FDC44" w:rsidR="00637743" w:rsidRPr="00544533" w:rsidRDefault="00C40408" w:rsidP="00637743">
      <w:pPr>
        <w:ind w:right="-2"/>
        <w:jc w:val="center"/>
        <w:rPr>
          <w:b/>
          <w:sz w:val="24"/>
          <w:szCs w:val="24"/>
        </w:rPr>
      </w:pPr>
      <w:r w:rsidRPr="00544533">
        <w:rPr>
          <w:b/>
          <w:sz w:val="24"/>
          <w:szCs w:val="24"/>
        </w:rPr>
        <w:t>w czasie przejazdu w roku szkolnym 2025/2026”</w:t>
      </w:r>
    </w:p>
    <w:p w14:paraId="1A239878" w14:textId="77777777" w:rsidR="00637743" w:rsidRPr="0011794C" w:rsidRDefault="00637743" w:rsidP="00637743">
      <w:pPr>
        <w:ind w:right="-708"/>
        <w:jc w:val="center"/>
        <w:rPr>
          <w:b/>
          <w:sz w:val="24"/>
          <w:szCs w:val="24"/>
        </w:rPr>
      </w:pPr>
    </w:p>
    <w:p w14:paraId="629CEF29" w14:textId="77777777" w:rsidR="00637743" w:rsidRPr="0011794C" w:rsidRDefault="00637743" w:rsidP="00637743">
      <w:pPr>
        <w:ind w:right="-708"/>
        <w:jc w:val="center"/>
        <w:rPr>
          <w:b/>
          <w:sz w:val="24"/>
          <w:szCs w:val="24"/>
        </w:rPr>
      </w:pPr>
    </w:p>
    <w:p w14:paraId="398FE13F" w14:textId="77777777" w:rsidR="00637743" w:rsidRPr="0011794C" w:rsidRDefault="00637743" w:rsidP="00637743">
      <w:pPr>
        <w:ind w:right="-708"/>
      </w:pPr>
    </w:p>
    <w:p w14:paraId="5FC0F032" w14:textId="5915A323" w:rsidR="00637743" w:rsidRPr="0011794C" w:rsidRDefault="00637743" w:rsidP="00637743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val="pl-PL"/>
        </w:rPr>
      </w:pPr>
      <w:r w:rsidRPr="0011794C">
        <w:rPr>
          <w:sz w:val="22"/>
          <w:szCs w:val="22"/>
          <w:lang w:val="pl-PL"/>
        </w:rPr>
        <w:t xml:space="preserve">Środki finansowe przeznaczone przez Zamawiającego na sfinansowanie zadania wynoszą: </w:t>
      </w:r>
      <w:r w:rsidR="00C40408">
        <w:rPr>
          <w:sz w:val="22"/>
          <w:szCs w:val="22"/>
          <w:lang w:val="pl-PL"/>
        </w:rPr>
        <w:t>626 134,00</w:t>
      </w:r>
      <w:r w:rsidRPr="0011794C">
        <w:rPr>
          <w:sz w:val="22"/>
          <w:szCs w:val="22"/>
          <w:lang w:val="pl-PL"/>
        </w:rPr>
        <w:t xml:space="preserve"> PLN                     w tym:    </w:t>
      </w:r>
    </w:p>
    <w:p w14:paraId="07CBA4DB" w14:textId="77777777" w:rsidR="00637743" w:rsidRPr="0011794C" w:rsidRDefault="00637743" w:rsidP="00637743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284" w:hanging="284"/>
        <w:rPr>
          <w:sz w:val="22"/>
          <w:szCs w:val="22"/>
          <w:lang w:val="pl-PL"/>
        </w:rPr>
      </w:pPr>
      <w:r w:rsidRPr="0011794C">
        <w:rPr>
          <w:sz w:val="22"/>
          <w:szCs w:val="22"/>
          <w:lang w:val="pl-PL"/>
        </w:rPr>
        <w:t xml:space="preserve">  </w:t>
      </w:r>
    </w:p>
    <w:p w14:paraId="2A800E3F" w14:textId="37D422EF" w:rsidR="00637743" w:rsidRPr="007551B8" w:rsidRDefault="00670DDD" w:rsidP="007551B8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0"/>
        <w:rPr>
          <w:sz w:val="22"/>
          <w:szCs w:val="22"/>
          <w:lang w:val="pl-PL"/>
        </w:rPr>
      </w:pPr>
      <w:r w:rsidRPr="007551B8">
        <w:rPr>
          <w:sz w:val="22"/>
          <w:szCs w:val="22"/>
          <w:lang w:val="pl-PL"/>
        </w:rPr>
        <w:t xml:space="preserve">Część 1 - </w:t>
      </w:r>
      <w:r w:rsidR="00637743" w:rsidRPr="007551B8">
        <w:rPr>
          <w:sz w:val="22"/>
          <w:szCs w:val="22"/>
          <w:lang w:val="pl-PL"/>
        </w:rPr>
        <w:t xml:space="preserve">Trasa Nr 1 </w:t>
      </w:r>
      <w:r w:rsidR="009F69B6">
        <w:rPr>
          <w:sz w:val="22"/>
          <w:szCs w:val="22"/>
          <w:lang w:val="pl-PL"/>
        </w:rPr>
        <w:t>–</w:t>
      </w:r>
      <w:r w:rsidR="00637743" w:rsidRPr="007551B8">
        <w:rPr>
          <w:sz w:val="22"/>
          <w:szCs w:val="22"/>
          <w:lang w:val="pl-PL"/>
        </w:rPr>
        <w:t xml:space="preserve"> </w:t>
      </w:r>
      <w:r w:rsidR="00C40408">
        <w:rPr>
          <w:sz w:val="22"/>
          <w:szCs w:val="22"/>
          <w:lang w:val="pl-PL"/>
        </w:rPr>
        <w:t>85 718,60</w:t>
      </w:r>
    </w:p>
    <w:p w14:paraId="0DAF5291" w14:textId="60BB531B" w:rsidR="00637743" w:rsidRPr="007551B8" w:rsidRDefault="00670DDD" w:rsidP="007551B8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0"/>
        <w:rPr>
          <w:sz w:val="22"/>
          <w:szCs w:val="22"/>
          <w:lang w:val="pl-PL"/>
        </w:rPr>
      </w:pPr>
      <w:r w:rsidRPr="007551B8">
        <w:rPr>
          <w:sz w:val="22"/>
          <w:szCs w:val="22"/>
          <w:lang w:val="pl-PL"/>
        </w:rPr>
        <w:t xml:space="preserve">Część 2 - </w:t>
      </w:r>
      <w:r w:rsidR="00637743" w:rsidRPr="007551B8">
        <w:rPr>
          <w:sz w:val="22"/>
          <w:szCs w:val="22"/>
          <w:lang w:val="pl-PL"/>
        </w:rPr>
        <w:t xml:space="preserve">Trasa Nr 2 </w:t>
      </w:r>
      <w:r w:rsidR="009F69B6">
        <w:rPr>
          <w:sz w:val="22"/>
          <w:szCs w:val="22"/>
          <w:lang w:val="pl-PL"/>
        </w:rPr>
        <w:t>–</w:t>
      </w:r>
      <w:r w:rsidR="00637743" w:rsidRPr="007551B8">
        <w:rPr>
          <w:sz w:val="22"/>
          <w:szCs w:val="22"/>
          <w:lang w:val="pl-PL"/>
        </w:rPr>
        <w:t xml:space="preserve"> </w:t>
      </w:r>
      <w:r w:rsidR="00C40408">
        <w:rPr>
          <w:sz w:val="22"/>
          <w:szCs w:val="22"/>
          <w:lang w:val="pl-PL"/>
        </w:rPr>
        <w:t>73 085,00</w:t>
      </w:r>
      <w:r w:rsidR="00637743" w:rsidRPr="007551B8">
        <w:rPr>
          <w:sz w:val="22"/>
          <w:szCs w:val="22"/>
          <w:lang w:val="pl-PL"/>
        </w:rPr>
        <w:t xml:space="preserve"> </w:t>
      </w:r>
    </w:p>
    <w:p w14:paraId="19FF49B0" w14:textId="1E13E19D" w:rsidR="00637743" w:rsidRPr="007551B8" w:rsidRDefault="00670DDD" w:rsidP="007551B8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0"/>
        <w:rPr>
          <w:sz w:val="22"/>
          <w:szCs w:val="22"/>
          <w:lang w:val="pl-PL"/>
        </w:rPr>
      </w:pPr>
      <w:r w:rsidRPr="007551B8">
        <w:rPr>
          <w:sz w:val="22"/>
          <w:szCs w:val="22"/>
          <w:lang w:val="pl-PL"/>
        </w:rPr>
        <w:t xml:space="preserve">Część 3 - </w:t>
      </w:r>
      <w:r w:rsidR="00637743" w:rsidRPr="007551B8">
        <w:rPr>
          <w:sz w:val="22"/>
          <w:szCs w:val="22"/>
          <w:lang w:val="pl-PL"/>
        </w:rPr>
        <w:t xml:space="preserve">Trasa Nr 3 </w:t>
      </w:r>
      <w:r w:rsidR="009F69B6">
        <w:rPr>
          <w:sz w:val="22"/>
          <w:szCs w:val="22"/>
          <w:lang w:val="pl-PL"/>
        </w:rPr>
        <w:t>–</w:t>
      </w:r>
      <w:r w:rsidR="00637743" w:rsidRPr="007551B8">
        <w:rPr>
          <w:sz w:val="22"/>
          <w:szCs w:val="22"/>
          <w:lang w:val="pl-PL"/>
        </w:rPr>
        <w:t xml:space="preserve"> </w:t>
      </w:r>
      <w:r w:rsidR="00C40408">
        <w:rPr>
          <w:sz w:val="22"/>
          <w:szCs w:val="22"/>
          <w:lang w:val="pl-PL"/>
        </w:rPr>
        <w:t>78 020,00</w:t>
      </w:r>
    </w:p>
    <w:p w14:paraId="71BAA393" w14:textId="1455BFE1" w:rsidR="00637743" w:rsidRPr="007551B8" w:rsidRDefault="00670DDD" w:rsidP="007551B8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0"/>
        <w:rPr>
          <w:sz w:val="22"/>
          <w:szCs w:val="22"/>
          <w:lang w:val="pl-PL"/>
        </w:rPr>
      </w:pPr>
      <w:r w:rsidRPr="007551B8">
        <w:rPr>
          <w:sz w:val="22"/>
          <w:szCs w:val="22"/>
          <w:lang w:val="pl-PL"/>
        </w:rPr>
        <w:t xml:space="preserve">Część 4 - </w:t>
      </w:r>
      <w:r w:rsidR="00942C1E" w:rsidRPr="007551B8">
        <w:rPr>
          <w:sz w:val="22"/>
          <w:szCs w:val="22"/>
          <w:lang w:val="pl-PL"/>
        </w:rPr>
        <w:t xml:space="preserve">Trasa Nr 4 </w:t>
      </w:r>
      <w:r w:rsidR="00C40408">
        <w:rPr>
          <w:sz w:val="22"/>
          <w:szCs w:val="22"/>
          <w:lang w:val="pl-PL"/>
        </w:rPr>
        <w:t>–</w:t>
      </w:r>
      <w:r w:rsidR="00942C1E" w:rsidRPr="007551B8">
        <w:rPr>
          <w:sz w:val="22"/>
          <w:szCs w:val="22"/>
          <w:lang w:val="pl-PL"/>
        </w:rPr>
        <w:t xml:space="preserve"> </w:t>
      </w:r>
      <w:r w:rsidR="00C40408">
        <w:rPr>
          <w:sz w:val="22"/>
          <w:szCs w:val="22"/>
          <w:lang w:val="pl-PL"/>
        </w:rPr>
        <w:t>87 297,80</w:t>
      </w:r>
      <w:r w:rsidR="00637743" w:rsidRPr="007551B8">
        <w:rPr>
          <w:sz w:val="22"/>
          <w:szCs w:val="22"/>
          <w:lang w:val="pl-PL"/>
        </w:rPr>
        <w:t xml:space="preserve"> </w:t>
      </w:r>
    </w:p>
    <w:p w14:paraId="202238EA" w14:textId="0A77E2FA" w:rsidR="00637743" w:rsidRPr="007551B8" w:rsidRDefault="00670DDD" w:rsidP="007551B8">
      <w:pPr>
        <w:pStyle w:val="Akapitzlist"/>
        <w:widowControl w:val="0"/>
        <w:tabs>
          <w:tab w:val="left" w:pos="9356"/>
        </w:tabs>
        <w:autoSpaceDE w:val="0"/>
        <w:autoSpaceDN w:val="0"/>
        <w:adjustRightInd w:val="0"/>
        <w:spacing w:line="360" w:lineRule="auto"/>
        <w:ind w:left="0"/>
        <w:rPr>
          <w:sz w:val="22"/>
          <w:szCs w:val="22"/>
          <w:lang w:val="pl-PL"/>
        </w:rPr>
      </w:pPr>
      <w:r w:rsidRPr="007551B8">
        <w:rPr>
          <w:sz w:val="22"/>
          <w:szCs w:val="22"/>
          <w:lang w:val="pl-PL"/>
        </w:rPr>
        <w:t xml:space="preserve">Część 5 - </w:t>
      </w:r>
      <w:r w:rsidR="00637743" w:rsidRPr="007551B8">
        <w:rPr>
          <w:sz w:val="22"/>
          <w:szCs w:val="22"/>
          <w:lang w:val="pl-PL"/>
        </w:rPr>
        <w:t xml:space="preserve">Trasa Nr 5 </w:t>
      </w:r>
      <w:r w:rsidR="00C40408">
        <w:rPr>
          <w:sz w:val="22"/>
          <w:szCs w:val="22"/>
          <w:lang w:val="pl-PL"/>
        </w:rPr>
        <w:t>–</w:t>
      </w:r>
      <w:r w:rsidR="00637743" w:rsidRPr="007551B8">
        <w:rPr>
          <w:sz w:val="22"/>
          <w:szCs w:val="22"/>
          <w:lang w:val="pl-PL"/>
        </w:rPr>
        <w:t xml:space="preserve"> </w:t>
      </w:r>
      <w:r w:rsidR="00C40408">
        <w:rPr>
          <w:sz w:val="22"/>
          <w:szCs w:val="22"/>
          <w:lang w:val="pl-PL"/>
        </w:rPr>
        <w:t>83 744,60</w:t>
      </w:r>
      <w:r w:rsidR="00637743" w:rsidRPr="007551B8">
        <w:rPr>
          <w:sz w:val="22"/>
          <w:szCs w:val="22"/>
          <w:lang w:val="pl-PL"/>
        </w:rPr>
        <w:t xml:space="preserve"> </w:t>
      </w:r>
    </w:p>
    <w:p w14:paraId="784E71BF" w14:textId="38104487" w:rsidR="007551B8" w:rsidRPr="007551B8" w:rsidRDefault="00942C1E" w:rsidP="007551B8">
      <w:pPr>
        <w:spacing w:line="360" w:lineRule="auto"/>
        <w:ind w:right="-708"/>
        <w:rPr>
          <w:sz w:val="22"/>
          <w:szCs w:val="22"/>
        </w:rPr>
      </w:pPr>
      <w:r w:rsidRPr="007551B8">
        <w:rPr>
          <w:sz w:val="22"/>
          <w:szCs w:val="22"/>
        </w:rPr>
        <w:t>Część 6 - Trasa Nr 6</w:t>
      </w:r>
      <w:r w:rsidR="007E2269" w:rsidRPr="007551B8">
        <w:rPr>
          <w:sz w:val="22"/>
          <w:szCs w:val="22"/>
        </w:rPr>
        <w:t xml:space="preserve"> </w:t>
      </w:r>
      <w:r w:rsidR="00C40408">
        <w:rPr>
          <w:sz w:val="22"/>
          <w:szCs w:val="22"/>
        </w:rPr>
        <w:t>–</w:t>
      </w:r>
      <w:r w:rsidR="00637743" w:rsidRPr="007551B8">
        <w:rPr>
          <w:sz w:val="22"/>
          <w:szCs w:val="22"/>
        </w:rPr>
        <w:t xml:space="preserve"> </w:t>
      </w:r>
      <w:r w:rsidR="00C40408">
        <w:rPr>
          <w:sz w:val="22"/>
          <w:szCs w:val="22"/>
        </w:rPr>
        <w:t>86 705,60</w:t>
      </w:r>
    </w:p>
    <w:p w14:paraId="5BEE1BE2" w14:textId="691C5AE7" w:rsidR="00637743" w:rsidRPr="007551B8" w:rsidRDefault="007551B8" w:rsidP="007551B8">
      <w:pPr>
        <w:spacing w:line="360" w:lineRule="auto"/>
        <w:ind w:right="-708"/>
        <w:rPr>
          <w:sz w:val="24"/>
          <w:szCs w:val="24"/>
        </w:rPr>
      </w:pPr>
      <w:r w:rsidRPr="007551B8">
        <w:rPr>
          <w:sz w:val="22"/>
          <w:szCs w:val="22"/>
        </w:rPr>
        <w:t xml:space="preserve">Część 7 </w:t>
      </w:r>
      <w:r>
        <w:rPr>
          <w:sz w:val="22"/>
          <w:szCs w:val="22"/>
        </w:rPr>
        <w:t>-</w:t>
      </w:r>
      <w:r w:rsidRPr="007551B8">
        <w:rPr>
          <w:sz w:val="22"/>
          <w:szCs w:val="22"/>
        </w:rPr>
        <w:t xml:space="preserve"> Trasa Nr 7 </w:t>
      </w:r>
      <w:r>
        <w:rPr>
          <w:sz w:val="22"/>
          <w:szCs w:val="22"/>
        </w:rPr>
        <w:t>-</w:t>
      </w:r>
      <w:r w:rsidRPr="007551B8">
        <w:rPr>
          <w:sz w:val="22"/>
          <w:szCs w:val="22"/>
        </w:rPr>
        <w:t xml:space="preserve"> </w:t>
      </w:r>
      <w:r w:rsidR="00C40408">
        <w:rPr>
          <w:sz w:val="22"/>
          <w:szCs w:val="22"/>
        </w:rPr>
        <w:t xml:space="preserve"> 59 661,80</w:t>
      </w:r>
      <w:r w:rsidR="00637743" w:rsidRPr="007551B8">
        <w:rPr>
          <w:sz w:val="22"/>
          <w:szCs w:val="22"/>
        </w:rPr>
        <w:t xml:space="preserve">  </w:t>
      </w:r>
    </w:p>
    <w:p w14:paraId="58B093C1" w14:textId="1B3B7F5C" w:rsidR="00F451DE" w:rsidRPr="007551B8" w:rsidRDefault="007551B8" w:rsidP="007551B8">
      <w:pPr>
        <w:pStyle w:val="Tekstpodstawowy"/>
        <w:spacing w:line="360" w:lineRule="auto"/>
        <w:rPr>
          <w:sz w:val="22"/>
          <w:szCs w:val="22"/>
        </w:rPr>
      </w:pPr>
      <w:r w:rsidRPr="007551B8">
        <w:rPr>
          <w:sz w:val="22"/>
          <w:szCs w:val="22"/>
        </w:rPr>
        <w:t xml:space="preserve">Część 8 - </w:t>
      </w:r>
      <w:r>
        <w:rPr>
          <w:sz w:val="22"/>
          <w:szCs w:val="22"/>
        </w:rPr>
        <w:t>T</w:t>
      </w:r>
      <w:r w:rsidRPr="007551B8">
        <w:rPr>
          <w:sz w:val="22"/>
          <w:szCs w:val="22"/>
        </w:rPr>
        <w:t xml:space="preserve">rasa Nr 8 </w:t>
      </w:r>
      <w:r w:rsidR="00C40408">
        <w:rPr>
          <w:sz w:val="22"/>
          <w:szCs w:val="22"/>
        </w:rPr>
        <w:t>–</w:t>
      </w:r>
      <w:r w:rsidRPr="007551B8">
        <w:rPr>
          <w:sz w:val="22"/>
          <w:szCs w:val="22"/>
        </w:rPr>
        <w:t xml:space="preserve"> </w:t>
      </w:r>
      <w:r w:rsidR="00C40408">
        <w:rPr>
          <w:sz w:val="22"/>
          <w:szCs w:val="22"/>
        </w:rPr>
        <w:t>71 900,60</w:t>
      </w:r>
    </w:p>
    <w:sectPr w:rsidR="00F451DE" w:rsidRPr="007551B8" w:rsidSect="00637743">
      <w:pgSz w:w="11906" w:h="16838"/>
      <w:pgMar w:top="284" w:right="113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FD78C" w14:textId="77777777" w:rsidR="004968E3" w:rsidRDefault="004968E3" w:rsidP="006456B7">
      <w:r>
        <w:separator/>
      </w:r>
    </w:p>
  </w:endnote>
  <w:endnote w:type="continuationSeparator" w:id="0">
    <w:p w14:paraId="0650E58A" w14:textId="77777777" w:rsidR="004968E3" w:rsidRDefault="004968E3" w:rsidP="0064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BB21B" w14:textId="77777777" w:rsidR="004968E3" w:rsidRDefault="004968E3" w:rsidP="006456B7">
      <w:r>
        <w:separator/>
      </w:r>
    </w:p>
  </w:footnote>
  <w:footnote w:type="continuationSeparator" w:id="0">
    <w:p w14:paraId="44FAAE3B" w14:textId="77777777" w:rsidR="004968E3" w:rsidRDefault="004968E3" w:rsidP="00645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22AA"/>
    <w:multiLevelType w:val="multilevel"/>
    <w:tmpl w:val="7ED2A3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" w15:restartNumberingAfterBreak="0">
    <w:nsid w:val="18727046"/>
    <w:multiLevelType w:val="hybridMultilevel"/>
    <w:tmpl w:val="1BFE4D9C"/>
    <w:lvl w:ilvl="0" w:tplc="9C8E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45AD"/>
    <w:multiLevelType w:val="hybridMultilevel"/>
    <w:tmpl w:val="FCC013B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1DC6"/>
    <w:multiLevelType w:val="hybridMultilevel"/>
    <w:tmpl w:val="A650D808"/>
    <w:lvl w:ilvl="0" w:tplc="E6FCD5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0653701">
    <w:abstractNumId w:val="2"/>
  </w:num>
  <w:num w:numId="2" w16cid:durableId="1823544328">
    <w:abstractNumId w:val="3"/>
  </w:num>
  <w:num w:numId="3" w16cid:durableId="1773475246">
    <w:abstractNumId w:val="0"/>
  </w:num>
  <w:num w:numId="4" w16cid:durableId="410350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DD7"/>
    <w:rsid w:val="00016779"/>
    <w:rsid w:val="00041140"/>
    <w:rsid w:val="000514D5"/>
    <w:rsid w:val="000B1687"/>
    <w:rsid w:val="000C51EB"/>
    <w:rsid w:val="000E57A0"/>
    <w:rsid w:val="00113DBB"/>
    <w:rsid w:val="00114A25"/>
    <w:rsid w:val="0011794C"/>
    <w:rsid w:val="00146D6B"/>
    <w:rsid w:val="00182BCB"/>
    <w:rsid w:val="001B3064"/>
    <w:rsid w:val="001C0B03"/>
    <w:rsid w:val="001C3BFD"/>
    <w:rsid w:val="001D03B1"/>
    <w:rsid w:val="001F744D"/>
    <w:rsid w:val="0020088A"/>
    <w:rsid w:val="00201FBA"/>
    <w:rsid w:val="00282224"/>
    <w:rsid w:val="00285B06"/>
    <w:rsid w:val="00286080"/>
    <w:rsid w:val="00292F50"/>
    <w:rsid w:val="002A192C"/>
    <w:rsid w:val="002E64BF"/>
    <w:rsid w:val="00300C42"/>
    <w:rsid w:val="00304328"/>
    <w:rsid w:val="003352EE"/>
    <w:rsid w:val="00375D27"/>
    <w:rsid w:val="00382078"/>
    <w:rsid w:val="003B1697"/>
    <w:rsid w:val="003E0F33"/>
    <w:rsid w:val="003F1C66"/>
    <w:rsid w:val="00402177"/>
    <w:rsid w:val="00416D8D"/>
    <w:rsid w:val="00437C20"/>
    <w:rsid w:val="00446F38"/>
    <w:rsid w:val="00453F45"/>
    <w:rsid w:val="004651DC"/>
    <w:rsid w:val="00486BAD"/>
    <w:rsid w:val="0048766B"/>
    <w:rsid w:val="004968E3"/>
    <w:rsid w:val="004B4AAE"/>
    <w:rsid w:val="004C716E"/>
    <w:rsid w:val="004D6925"/>
    <w:rsid w:val="004E5154"/>
    <w:rsid w:val="004E6C29"/>
    <w:rsid w:val="00501A38"/>
    <w:rsid w:val="005025CA"/>
    <w:rsid w:val="005027EF"/>
    <w:rsid w:val="005228FC"/>
    <w:rsid w:val="00532DF0"/>
    <w:rsid w:val="00544533"/>
    <w:rsid w:val="00551E68"/>
    <w:rsid w:val="00551E73"/>
    <w:rsid w:val="005A537A"/>
    <w:rsid w:val="005A6435"/>
    <w:rsid w:val="005C1582"/>
    <w:rsid w:val="005C4ABA"/>
    <w:rsid w:val="005D6EB0"/>
    <w:rsid w:val="005E4AD8"/>
    <w:rsid w:val="005F27BD"/>
    <w:rsid w:val="00601B63"/>
    <w:rsid w:val="00617FF7"/>
    <w:rsid w:val="00637743"/>
    <w:rsid w:val="006415F3"/>
    <w:rsid w:val="006456B7"/>
    <w:rsid w:val="00670DDD"/>
    <w:rsid w:val="006A3571"/>
    <w:rsid w:val="006A4AE1"/>
    <w:rsid w:val="006D0F44"/>
    <w:rsid w:val="006E7042"/>
    <w:rsid w:val="006F59F8"/>
    <w:rsid w:val="007211DE"/>
    <w:rsid w:val="00725210"/>
    <w:rsid w:val="00740FC1"/>
    <w:rsid w:val="007437C1"/>
    <w:rsid w:val="007551B8"/>
    <w:rsid w:val="00765DD7"/>
    <w:rsid w:val="00776C5D"/>
    <w:rsid w:val="00796A01"/>
    <w:rsid w:val="00797E51"/>
    <w:rsid w:val="007A46B1"/>
    <w:rsid w:val="007D02B3"/>
    <w:rsid w:val="007E2269"/>
    <w:rsid w:val="008251CD"/>
    <w:rsid w:val="0085064E"/>
    <w:rsid w:val="00887119"/>
    <w:rsid w:val="008905D9"/>
    <w:rsid w:val="00892C3F"/>
    <w:rsid w:val="00896EE1"/>
    <w:rsid w:val="008C289E"/>
    <w:rsid w:val="008E5CC7"/>
    <w:rsid w:val="008F71BE"/>
    <w:rsid w:val="00915A32"/>
    <w:rsid w:val="00942C1E"/>
    <w:rsid w:val="00944988"/>
    <w:rsid w:val="00956158"/>
    <w:rsid w:val="00971128"/>
    <w:rsid w:val="009845AB"/>
    <w:rsid w:val="009950C6"/>
    <w:rsid w:val="009F69B6"/>
    <w:rsid w:val="00A00EBF"/>
    <w:rsid w:val="00A05B78"/>
    <w:rsid w:val="00A16D0E"/>
    <w:rsid w:val="00A55D8C"/>
    <w:rsid w:val="00A924CD"/>
    <w:rsid w:val="00A9527E"/>
    <w:rsid w:val="00AB52CC"/>
    <w:rsid w:val="00AE3960"/>
    <w:rsid w:val="00AF2DC2"/>
    <w:rsid w:val="00AF3CCA"/>
    <w:rsid w:val="00B13B2D"/>
    <w:rsid w:val="00B13DD4"/>
    <w:rsid w:val="00B37EEB"/>
    <w:rsid w:val="00B77D83"/>
    <w:rsid w:val="00BB6F2C"/>
    <w:rsid w:val="00BC092F"/>
    <w:rsid w:val="00BD6427"/>
    <w:rsid w:val="00BE134D"/>
    <w:rsid w:val="00C23C49"/>
    <w:rsid w:val="00C36538"/>
    <w:rsid w:val="00C3683E"/>
    <w:rsid w:val="00C40408"/>
    <w:rsid w:val="00C4041F"/>
    <w:rsid w:val="00C566CD"/>
    <w:rsid w:val="00C63242"/>
    <w:rsid w:val="00C70454"/>
    <w:rsid w:val="00C77516"/>
    <w:rsid w:val="00CD5165"/>
    <w:rsid w:val="00CF5A32"/>
    <w:rsid w:val="00D00D16"/>
    <w:rsid w:val="00D116F6"/>
    <w:rsid w:val="00D138A4"/>
    <w:rsid w:val="00D618B4"/>
    <w:rsid w:val="00D91DDB"/>
    <w:rsid w:val="00DA1EE2"/>
    <w:rsid w:val="00DA2BE2"/>
    <w:rsid w:val="00E31DB5"/>
    <w:rsid w:val="00E3355F"/>
    <w:rsid w:val="00E35426"/>
    <w:rsid w:val="00E90CA1"/>
    <w:rsid w:val="00F110B2"/>
    <w:rsid w:val="00F35C26"/>
    <w:rsid w:val="00F451DE"/>
    <w:rsid w:val="00F52962"/>
    <w:rsid w:val="00F54618"/>
    <w:rsid w:val="00FC26C7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75BAD"/>
  <w15:docId w15:val="{F55BE86C-BDDC-4DC9-976B-E219679A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D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65DD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D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4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4C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601B63"/>
    <w:pPr>
      <w:ind w:left="720"/>
      <w:contextualSpacing/>
      <w:jc w:val="left"/>
    </w:pPr>
    <w:rPr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rsid w:val="00C3683E"/>
    <w:pPr>
      <w:spacing w:before="100" w:beforeAutospacing="1" w:after="100" w:afterAutospacing="1"/>
    </w:pPr>
  </w:style>
  <w:style w:type="character" w:customStyle="1" w:styleId="Domylnaczcionkaakapitu4">
    <w:name w:val="Domyślna czcionka akapitu4"/>
    <w:rsid w:val="006456B7"/>
  </w:style>
  <w:style w:type="paragraph" w:customStyle="1" w:styleId="Tekstpodstawowywcity21">
    <w:name w:val="Tekst podstawowy wcięty 21"/>
    <w:basedOn w:val="Normalny"/>
    <w:rsid w:val="006456B7"/>
    <w:pPr>
      <w:widowControl w:val="0"/>
      <w:suppressAutoHyphens/>
      <w:autoSpaceDE w:val="0"/>
      <w:ind w:left="180" w:hanging="180"/>
    </w:pPr>
    <w:rPr>
      <w:rFonts w:ascii="Tahoma" w:hAnsi="Tahoma" w:cs="Tahoma"/>
      <w:color w:val="000000"/>
      <w:szCs w:val="25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6456B7"/>
    <w:pPr>
      <w:suppressAutoHyphens/>
      <w:jc w:val="left"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6456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456B7"/>
    <w:rPr>
      <w:vertAlign w:val="superscript"/>
    </w:rPr>
  </w:style>
  <w:style w:type="paragraph" w:customStyle="1" w:styleId="Tekstpodstawowy21">
    <w:name w:val="Tekst podstawowy 21"/>
    <w:basedOn w:val="Normalny"/>
    <w:rsid w:val="006456B7"/>
    <w:pPr>
      <w:suppressAutoHyphens/>
      <w:spacing w:line="120" w:lineRule="atLeast"/>
    </w:pPr>
    <w:rPr>
      <w:rFonts w:cs="Calibri"/>
      <w:sz w:val="24"/>
      <w:lang w:val="en-US"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63774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8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46058-A431-4BE0-8CF3-EE01357E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BOJS BOJS</cp:lastModifiedBy>
  <cp:revision>22</cp:revision>
  <cp:lastPrinted>2025-07-30T10:33:00Z</cp:lastPrinted>
  <dcterms:created xsi:type="dcterms:W3CDTF">2020-07-14T11:14:00Z</dcterms:created>
  <dcterms:modified xsi:type="dcterms:W3CDTF">2025-07-30T10:33:00Z</dcterms:modified>
</cp:coreProperties>
</file>